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08" w:rsidRPr="005D4808" w:rsidRDefault="005D4808" w:rsidP="005D4808">
      <w:pPr>
        <w:spacing w:after="375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36"/>
          <w:szCs w:val="36"/>
          <w:shd w:val="clear" w:color="auto" w:fill="FFFFFF"/>
          <w:lang w:eastAsia="pl-PL"/>
        </w:rPr>
        <w:t>Regulamin Szkolnego Konkursu ,,Mam Talen</w:t>
      </w:r>
      <w:r w:rsidR="00F24C5E">
        <w:rPr>
          <w:rFonts w:ascii="Arial" w:eastAsia="Times New Roman" w:hAnsi="Arial" w:cs="Arial"/>
          <w:color w:val="000000" w:themeColor="text1"/>
          <w:sz w:val="36"/>
          <w:szCs w:val="36"/>
          <w:shd w:val="clear" w:color="auto" w:fill="FFFFFF"/>
          <w:lang w:eastAsia="pl-PL"/>
        </w:rPr>
        <w:t>t</w:t>
      </w:r>
      <w:r w:rsidRPr="005D4808">
        <w:rPr>
          <w:rFonts w:ascii="Arial" w:eastAsia="Times New Roman" w:hAnsi="Arial" w:cs="Arial"/>
          <w:color w:val="000000" w:themeColor="text1"/>
          <w:sz w:val="36"/>
          <w:szCs w:val="36"/>
          <w:shd w:val="clear" w:color="auto" w:fill="FFFFFF"/>
          <w:lang w:eastAsia="pl-PL"/>
        </w:rPr>
        <w:t>’’</w:t>
      </w:r>
    </w:p>
    <w:p w:rsidR="00F24C5E" w:rsidRDefault="00F24C5E" w:rsidP="005D4808">
      <w:pPr>
        <w:spacing w:after="15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</w:pPr>
    </w:p>
    <w:p w:rsidR="005D4808" w:rsidRPr="005D4808" w:rsidRDefault="005D4808" w:rsidP="005D4808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CELE KONKURSU:</w:t>
      </w:r>
    </w:p>
    <w:p w:rsidR="005D4808" w:rsidRPr="00F24C5E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popularyzowanie działań artystycznych</w:t>
      </w:r>
    </w:p>
    <w:p w:rsidR="005D4808" w:rsidRPr="00F24C5E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rozwijanie kreatywności </w:t>
      </w:r>
      <w:r w:rsidRP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uczniów</w:t>
      </w:r>
    </w:p>
    <w:p w:rsidR="005D4808" w:rsidRPr="00F24C5E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promowanie młodych talentów</w:t>
      </w:r>
    </w:p>
    <w:p w:rsidR="005D4808" w:rsidRPr="00F24C5E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rozwijanie zainteresowań uczniów</w:t>
      </w:r>
    </w:p>
    <w:p w:rsidR="005D4808" w:rsidRPr="00F24C5E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promowanie alternatywnych form spędzania wolnego czasu</w:t>
      </w:r>
    </w:p>
    <w:p w:rsidR="005D4808" w:rsidRPr="00F24C5E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wyłonienie najciekawszej osobowości wśród osób posiadających różnorakie talenty i umiejętności</w:t>
      </w:r>
    </w:p>
    <w:p w:rsidR="005D4808" w:rsidRPr="00F24C5E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zaprezentowanie w środowisku szkolnym i lokalnym różnorodnych talentów</w:t>
      </w:r>
    </w:p>
    <w:p w:rsidR="005D4808" w:rsidRPr="005D4808" w:rsidRDefault="005D4808" w:rsidP="005D480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integracja zespołu szkolnego</w:t>
      </w:r>
    </w:p>
    <w:p w:rsidR="005D4808" w:rsidRPr="005D4808" w:rsidRDefault="005D4808" w:rsidP="005D4808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u w:val="single"/>
          <w:lang w:eastAsia="pl-PL"/>
        </w:rPr>
        <w:t>Uczestnicy mogą występować w następujących kategoriach: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Śpiew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Taniec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Pokazy treści kabaretowych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Gra na instrumencie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Recytacja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Plastyka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Układanie kostki Rubika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Sport (gimnastyka, sztuki walki, triki piłkarskie)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Sztuka iluzji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Występ teatralny, pantomima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Własna (samodzielnie skomponowana/napisana) muzyka/piosenka</w:t>
      </w:r>
    </w:p>
    <w:p w:rsidR="005D4808" w:rsidRPr="005D4808" w:rsidRDefault="005D4808" w:rsidP="005D480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Własne pomysły na prezentację</w:t>
      </w:r>
    </w:p>
    <w:p w:rsidR="005D4808" w:rsidRPr="005D4808" w:rsidRDefault="005D4808" w:rsidP="005D4808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 </w:t>
      </w:r>
    </w:p>
    <w:p w:rsidR="005D4808" w:rsidRPr="004F26CC" w:rsidRDefault="005D4808" w:rsidP="005D48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Konkurs skierowany jest do uczniów klas </w:t>
      </w:r>
      <w:r w:rsidRP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I</w:t>
      </w: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-VII</w:t>
      </w:r>
      <w:r w:rsidR="00247F60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I</w:t>
      </w: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, którzy chcą zaprezentować się na forum szkoły. Uczestnikiem konkursu może być każdy uczeń lub grupa uczniów.</w:t>
      </w:r>
    </w:p>
    <w:p w:rsidR="006619FF" w:rsidRPr="00247F60" w:rsidRDefault="004F26CC" w:rsidP="00D43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247F6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Przed konkursem odbędą się </w:t>
      </w:r>
      <w:r w:rsidR="006619FF" w:rsidRPr="00247F6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eliminacje wstępne</w:t>
      </w:r>
      <w:r w:rsidR="00247F6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3 marca 2025 od godziny 11:20.</w:t>
      </w:r>
      <w:r w:rsidR="006619FF" w:rsidRPr="00247F60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</w:p>
    <w:p w:rsidR="005D4808" w:rsidRPr="006619FF" w:rsidRDefault="005D4808" w:rsidP="00D43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Ko</w:t>
      </w:r>
      <w:r w:rsidR="007E3157"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nkurs</w:t>
      </w:r>
      <w:r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odbędzie się </w:t>
      </w:r>
      <w:r w:rsidR="00247F60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21 marca</w:t>
      </w:r>
      <w:r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20</w:t>
      </w:r>
      <w:r w:rsidR="00823D1F"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2</w:t>
      </w:r>
      <w:r w:rsidR="00247F60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5</w:t>
      </w:r>
      <w:r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roku w naszej szkole </w:t>
      </w:r>
      <w:r w:rsidR="00247F60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w</w:t>
      </w:r>
      <w:r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sali gimnastyczne</w:t>
      </w:r>
      <w:r w:rsidR="007E3157" w:rsidRPr="006619FF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j.</w:t>
      </w:r>
    </w:p>
    <w:p w:rsidR="005D4808" w:rsidRPr="005D4808" w:rsidRDefault="005D4808" w:rsidP="005D48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Uczestnik może zaprezentować JEDEN występ.</w:t>
      </w:r>
    </w:p>
    <w:p w:rsidR="005D4808" w:rsidRPr="005D4808" w:rsidRDefault="005D4808" w:rsidP="005D48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Uczestnicy, którzy zgłoszą się do kategorii plastyka mogą wyko</w:t>
      </w:r>
      <w:r w:rsidR="007E3157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nać wystawę swoich autorskich prac</w:t>
      </w: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.</w:t>
      </w:r>
    </w:p>
    <w:p w:rsidR="005D4808" w:rsidRPr="005D4808" w:rsidRDefault="005D4808" w:rsidP="005D48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Uczestnicy mogą wziąć udział w konkursie po przekazaniu pisemnej zgody rodzica/opiekuna prawneg</w:t>
      </w:r>
      <w:r w:rsidR="00F24C5E" w:rsidRP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o</w:t>
      </w:r>
      <w:r w:rsid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(karty zgłoszeniowej do konkursu).</w:t>
      </w:r>
    </w:p>
    <w:p w:rsidR="005D4808" w:rsidRPr="005D4808" w:rsidRDefault="005D4808" w:rsidP="005D48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lastRenderedPageBreak/>
        <w:t xml:space="preserve">Uczestnicy mogą </w:t>
      </w:r>
      <w:r w:rsidR="00247F60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pobrać kartę zgłoszeniowa ze strony internetowej naszej szkoły lub u pani Magdaleny Krupińskiej.</w:t>
      </w:r>
    </w:p>
    <w:p w:rsidR="00247F60" w:rsidRPr="006711FB" w:rsidRDefault="005D4808" w:rsidP="00247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</w:pPr>
      <w:r w:rsidRPr="006711FB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 </w:t>
      </w:r>
      <w:r w:rsidR="00247F60" w:rsidRPr="006711FB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Wypełniona kartę należy przynieść na eliminacje.</w:t>
      </w:r>
    </w:p>
    <w:p w:rsidR="00B30ABD" w:rsidRPr="006711FB" w:rsidRDefault="006711FB" w:rsidP="00247F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</w:pPr>
      <w:r w:rsidRPr="006711FB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Na eliminacje uczestnik przynosi ze sobą niezbędne rzeczy do występu (np. podkład na pendrive, instrument, rekwizyt itp.)</w:t>
      </w:r>
    </w:p>
    <w:p w:rsidR="005D4808" w:rsidRPr="005D4808" w:rsidRDefault="005D4808" w:rsidP="005D4808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5D4808" w:rsidRPr="005D4808" w:rsidRDefault="005D4808" w:rsidP="005D4808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pl-PL"/>
        </w:rPr>
        <w:t>INFORMACJE OGÓLNE</w:t>
      </w:r>
    </w:p>
    <w:p w:rsidR="005D4808" w:rsidRPr="005D4808" w:rsidRDefault="005D4808" w:rsidP="005D480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 Występ nie może zawierać treści dyskryminujących lub wulgarnych.</w:t>
      </w:r>
    </w:p>
    <w:p w:rsidR="005D4808" w:rsidRPr="005D4808" w:rsidRDefault="005D4808" w:rsidP="005D480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 Podczas występu uczeń nie może być ubrany prowokacyjnie.</w:t>
      </w:r>
    </w:p>
    <w:p w:rsidR="005D4808" w:rsidRPr="006711FB" w:rsidRDefault="005D4808" w:rsidP="006711F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 Prezentacja nie może być dłuższa niż </w:t>
      </w:r>
      <w:r w:rsidR="006711FB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5 </w:t>
      </w: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minut.</w:t>
      </w:r>
    </w:p>
    <w:p w:rsidR="005D4808" w:rsidRPr="005D4808" w:rsidRDefault="005D4808" w:rsidP="005D480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 O kolejności występów decydują organizatorzy.</w:t>
      </w:r>
    </w:p>
    <w:p w:rsidR="005D4808" w:rsidRPr="0048142E" w:rsidRDefault="005D4808" w:rsidP="005D480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 Szczegółowe informacje- osob</w:t>
      </w:r>
      <w:r w:rsidR="00063AAB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a</w:t>
      </w:r>
      <w:r w:rsidRPr="005D4808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do kontaktu- pani</w:t>
      </w:r>
      <w:r w:rsidR="00F24C5E" w:rsidRP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Magda</w:t>
      </w:r>
      <w:r w:rsid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l</w:t>
      </w:r>
      <w:r w:rsidR="00F24C5E" w:rsidRP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ena Krupińska</w:t>
      </w:r>
      <w:r w:rsidR="00F24C5E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</w:t>
      </w:r>
    </w:p>
    <w:p w:rsidR="0048142E" w:rsidRPr="0048142E" w:rsidRDefault="0048142E" w:rsidP="0048142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48142E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Proszę podejść do eliminacji poważnie i przygotować jak najlepiej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Pr="0048142E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CB2C8F" w:rsidRPr="0048142E" w:rsidRDefault="00CB2C8F">
      <w:pPr>
        <w:rPr>
          <w:color w:val="000000" w:themeColor="text1"/>
          <w:sz w:val="32"/>
          <w:szCs w:val="32"/>
        </w:rPr>
      </w:pPr>
    </w:p>
    <w:sectPr w:rsidR="00CB2C8F" w:rsidRPr="0048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503E"/>
    <w:multiLevelType w:val="multilevel"/>
    <w:tmpl w:val="37E8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20C21"/>
    <w:multiLevelType w:val="multilevel"/>
    <w:tmpl w:val="EB1C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63D55"/>
    <w:multiLevelType w:val="multilevel"/>
    <w:tmpl w:val="58AA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B3FC8"/>
    <w:multiLevelType w:val="multilevel"/>
    <w:tmpl w:val="4A1E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73160"/>
    <w:multiLevelType w:val="multilevel"/>
    <w:tmpl w:val="B68A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D7A66"/>
    <w:multiLevelType w:val="multilevel"/>
    <w:tmpl w:val="ED4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08"/>
    <w:rsid w:val="00063AAB"/>
    <w:rsid w:val="00247F60"/>
    <w:rsid w:val="0046585B"/>
    <w:rsid w:val="0048142E"/>
    <w:rsid w:val="004F26CC"/>
    <w:rsid w:val="005D4808"/>
    <w:rsid w:val="006619FF"/>
    <w:rsid w:val="006711FB"/>
    <w:rsid w:val="007E3157"/>
    <w:rsid w:val="00823D1F"/>
    <w:rsid w:val="00975254"/>
    <w:rsid w:val="00B30ABD"/>
    <w:rsid w:val="00CB2C8F"/>
    <w:rsid w:val="00F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BE14"/>
  <w15:chartTrackingRefBased/>
  <w15:docId w15:val="{1DE956DC-04D0-48EE-89FA-154590FD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</cp:revision>
  <cp:lastPrinted>2024-04-28T16:23:00Z</cp:lastPrinted>
  <dcterms:created xsi:type="dcterms:W3CDTF">2025-02-11T18:08:00Z</dcterms:created>
  <dcterms:modified xsi:type="dcterms:W3CDTF">2025-02-11T18:08:00Z</dcterms:modified>
</cp:coreProperties>
</file>